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19FE" w14:textId="77777777" w:rsidR="00F753AE" w:rsidRDefault="00F753AE" w:rsidP="00F753A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Madame, Monsieur</w:t>
      </w:r>
    </w:p>
    <w:p w14:paraId="5AD1F9A4" w14:textId="77777777" w:rsidR="00F753AE" w:rsidRDefault="00F753AE" w:rsidP="00F753A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Nom, Prénom</w:t>
      </w:r>
    </w:p>
    <w:p w14:paraId="4462F6A6" w14:textId="77777777" w:rsidR="00F753AE" w:rsidRDefault="00F753AE" w:rsidP="00F753A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Rue et N°</w:t>
      </w:r>
    </w:p>
    <w:p w14:paraId="239D11A1" w14:textId="77777777" w:rsidR="00F753AE" w:rsidRDefault="00F753AE" w:rsidP="00F753A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Code postal et lieu           </w:t>
      </w:r>
    </w:p>
    <w:p w14:paraId="5BBA005D" w14:textId="77777777" w:rsidR="00F753AE" w:rsidRDefault="00F753AE" w:rsidP="00F753AE">
      <w:pPr>
        <w:rPr>
          <w:rFonts w:ascii="Arial" w:hAnsi="Arial"/>
          <w:sz w:val="22"/>
        </w:rPr>
      </w:pPr>
    </w:p>
    <w:p w14:paraId="09ACD671" w14:textId="77777777" w:rsidR="00F753AE" w:rsidRDefault="00F753AE" w:rsidP="00F753AE">
      <w:pPr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6AB5AAF" w14:textId="77777777" w:rsidR="00F753AE" w:rsidRDefault="00F753AE" w:rsidP="00F753AE">
      <w:pPr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Nom et adresse du médecin</w:t>
      </w:r>
    </w:p>
    <w:p w14:paraId="36C2B6CE" w14:textId="77777777" w:rsidR="00F753AE" w:rsidRDefault="00F753AE" w:rsidP="00F753AE">
      <w:pPr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Ou labo</w:t>
      </w:r>
    </w:p>
    <w:p w14:paraId="66EBBE65" w14:textId="77777777" w:rsidR="00F753AE" w:rsidRDefault="00F753AE" w:rsidP="00F753AE">
      <w:pPr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Ou caisse des médecins </w:t>
      </w:r>
    </w:p>
    <w:p w14:paraId="7CF4266B" w14:textId="77777777" w:rsidR="00F753AE" w:rsidRDefault="00F753AE" w:rsidP="00F753AE">
      <w:pPr>
        <w:tabs>
          <w:tab w:val="left" w:pos="4820"/>
        </w:tabs>
        <w:rPr>
          <w:rFonts w:ascii="Arial" w:hAnsi="Arial"/>
          <w:sz w:val="22"/>
        </w:rPr>
      </w:pPr>
    </w:p>
    <w:p w14:paraId="3D72CF22" w14:textId="77777777" w:rsidR="00F753AE" w:rsidRDefault="00F753AE" w:rsidP="00F753AE">
      <w:pPr>
        <w:tabs>
          <w:tab w:val="left" w:pos="4820"/>
        </w:tabs>
        <w:rPr>
          <w:rFonts w:ascii="Arial" w:hAnsi="Arial"/>
          <w:sz w:val="22"/>
        </w:rPr>
      </w:pPr>
    </w:p>
    <w:p w14:paraId="7881135B" w14:textId="77777777" w:rsidR="00F753AE" w:rsidRDefault="00F753AE" w:rsidP="00F753AE">
      <w:pPr>
        <w:tabs>
          <w:tab w:val="left" w:pos="4820"/>
        </w:tabs>
        <w:rPr>
          <w:rFonts w:ascii="Arial" w:hAnsi="Arial"/>
          <w:sz w:val="22"/>
        </w:rPr>
      </w:pPr>
    </w:p>
    <w:p w14:paraId="0AD07941" w14:textId="77777777" w:rsidR="00F753AE" w:rsidRPr="001A1E99" w:rsidRDefault="00F753AE" w:rsidP="00F753AE">
      <w:pPr>
        <w:tabs>
          <w:tab w:val="left" w:pos="4820"/>
        </w:tabs>
        <w:rPr>
          <w:rFonts w:ascii="Arial" w:hAnsi="Arial"/>
          <w:sz w:val="22"/>
          <w:lang w:val="fr-CH"/>
        </w:rPr>
      </w:pPr>
    </w:p>
    <w:p w14:paraId="7AC87B5E" w14:textId="77777777" w:rsidR="00F753AE" w:rsidRPr="001A1E99" w:rsidRDefault="00F753AE" w:rsidP="00F753AE">
      <w:pPr>
        <w:tabs>
          <w:tab w:val="left" w:pos="5670"/>
        </w:tabs>
        <w:rPr>
          <w:rFonts w:ascii="Arial" w:hAnsi="Arial"/>
          <w:sz w:val="22"/>
          <w:lang w:val="fr-CH"/>
        </w:rPr>
      </w:pPr>
    </w:p>
    <w:p w14:paraId="7831AD4C" w14:textId="77777777" w:rsidR="00F753AE" w:rsidRPr="001A1E99" w:rsidRDefault="00F753AE" w:rsidP="00F753AE">
      <w:pPr>
        <w:tabs>
          <w:tab w:val="left" w:pos="5670"/>
        </w:tabs>
        <w:rPr>
          <w:rFonts w:ascii="Arial" w:hAnsi="Arial"/>
          <w:sz w:val="22"/>
          <w:lang w:val="fr-CH"/>
        </w:rPr>
      </w:pPr>
    </w:p>
    <w:p w14:paraId="24D22908" w14:textId="77777777" w:rsidR="00F753AE" w:rsidRPr="001A1E99" w:rsidRDefault="00F753AE" w:rsidP="00F753AE">
      <w:pPr>
        <w:tabs>
          <w:tab w:val="left" w:pos="5670"/>
        </w:tabs>
        <w:rPr>
          <w:rFonts w:ascii="Arial" w:hAnsi="Arial"/>
          <w:sz w:val="22"/>
          <w:lang w:val="fr-CH"/>
        </w:rPr>
      </w:pPr>
    </w:p>
    <w:p w14:paraId="2D7CEB74" w14:textId="77777777" w:rsidR="00F753AE" w:rsidRPr="001A1E99" w:rsidRDefault="00F753AE" w:rsidP="00F753AE">
      <w:pPr>
        <w:tabs>
          <w:tab w:val="left" w:pos="5670"/>
        </w:tabs>
        <w:rPr>
          <w:rFonts w:ascii="Arial" w:hAnsi="Arial"/>
          <w:sz w:val="22"/>
          <w:lang w:val="fr-CH"/>
        </w:rPr>
      </w:pPr>
    </w:p>
    <w:p w14:paraId="2C6188EC" w14:textId="77777777" w:rsidR="00F753AE" w:rsidRDefault="00F753AE" w:rsidP="00F753AE">
      <w:pPr>
        <w:tabs>
          <w:tab w:val="left" w:pos="4820"/>
        </w:tabs>
        <w:rPr>
          <w:rFonts w:ascii="Arial" w:hAnsi="Arial"/>
          <w:sz w:val="22"/>
        </w:rPr>
      </w:pPr>
      <w:r w:rsidRPr="001A1E99">
        <w:rPr>
          <w:rFonts w:ascii="Arial" w:hAnsi="Arial"/>
          <w:sz w:val="22"/>
          <w:lang w:val="fr-CH"/>
        </w:rPr>
        <w:tab/>
      </w:r>
      <w:r>
        <w:rPr>
          <w:rFonts w:ascii="Arial" w:hAnsi="Arial"/>
          <w:sz w:val="22"/>
        </w:rPr>
        <w:t xml:space="preserve">Genève, le </w:t>
      </w:r>
    </w:p>
    <w:p w14:paraId="34CEA006" w14:textId="77777777" w:rsidR="00F753AE" w:rsidRDefault="00F753AE" w:rsidP="00F753AE">
      <w:pPr>
        <w:tabs>
          <w:tab w:val="left" w:pos="5670"/>
        </w:tabs>
        <w:rPr>
          <w:rFonts w:ascii="Arial" w:hAnsi="Arial"/>
          <w:sz w:val="22"/>
        </w:rPr>
      </w:pPr>
    </w:p>
    <w:p w14:paraId="75DDDB4C" w14:textId="77777777" w:rsidR="00F753AE" w:rsidRDefault="00F753AE" w:rsidP="00F753AE">
      <w:pPr>
        <w:tabs>
          <w:tab w:val="left" w:pos="5670"/>
        </w:tabs>
        <w:rPr>
          <w:rFonts w:ascii="Arial" w:hAnsi="Arial"/>
          <w:sz w:val="22"/>
        </w:rPr>
      </w:pPr>
    </w:p>
    <w:p w14:paraId="5B32D9A2" w14:textId="77777777" w:rsidR="00F753AE" w:rsidRDefault="00F753AE" w:rsidP="00F753AE">
      <w:pPr>
        <w:tabs>
          <w:tab w:val="left" w:pos="5670"/>
        </w:tabs>
        <w:rPr>
          <w:rFonts w:ascii="Arial" w:hAnsi="Arial"/>
          <w:sz w:val="22"/>
        </w:rPr>
      </w:pPr>
    </w:p>
    <w:p w14:paraId="48D412C3" w14:textId="77777777" w:rsidR="00F753AE" w:rsidRDefault="00F753AE" w:rsidP="00F753AE">
      <w:pPr>
        <w:tabs>
          <w:tab w:val="left" w:pos="1134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Concerne :  demande de relevé de compte </w:t>
      </w:r>
    </w:p>
    <w:p w14:paraId="0AE0A6CC" w14:textId="77777777" w:rsidR="00F753AE" w:rsidRDefault="00F753AE">
      <w:pPr>
        <w:rPr>
          <w:rFonts w:ascii="Arial" w:hAnsi="Arial"/>
          <w:sz w:val="24"/>
        </w:rPr>
      </w:pPr>
    </w:p>
    <w:p w14:paraId="676B9F6C" w14:textId="77777777" w:rsidR="00F753AE" w:rsidRPr="001A1E99" w:rsidRDefault="00F753AE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26CFDEBB" w14:textId="77777777" w:rsidR="00F753AE" w:rsidRPr="001A1E99" w:rsidRDefault="00F753AE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  <w:r w:rsidRPr="001A1E99">
        <w:rPr>
          <w:rFonts w:ascii="Arial" w:hAnsi="Arial"/>
          <w:sz w:val="22"/>
          <w:szCs w:val="22"/>
        </w:rPr>
        <w:t>Madame, Monsieur,</w:t>
      </w:r>
    </w:p>
    <w:p w14:paraId="0FA08660" w14:textId="77777777" w:rsidR="00F753AE" w:rsidRPr="001A1E99" w:rsidRDefault="00F753AE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1C4FCD92" w14:textId="77777777" w:rsidR="00F753AE" w:rsidRDefault="00F753AE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 w:rsidRPr="001A1E99">
        <w:rPr>
          <w:rFonts w:ascii="Arial" w:hAnsi="Arial"/>
          <w:sz w:val="22"/>
          <w:szCs w:val="22"/>
        </w:rPr>
        <w:t xml:space="preserve">Dans le but de mettre à jour ma situation, je vous prie de bien vouloir m’envoyer </w:t>
      </w:r>
      <w:r>
        <w:rPr>
          <w:rFonts w:ascii="Arial" w:hAnsi="Arial"/>
          <w:sz w:val="22"/>
          <w:szCs w:val="22"/>
        </w:rPr>
        <w:t>un</w:t>
      </w:r>
      <w:r w:rsidRPr="001A1E99">
        <w:rPr>
          <w:rFonts w:ascii="Arial" w:hAnsi="Arial"/>
          <w:sz w:val="22"/>
          <w:szCs w:val="22"/>
        </w:rPr>
        <w:t xml:space="preserve"> relevé de compte </w:t>
      </w:r>
      <w:r>
        <w:rPr>
          <w:rFonts w:ascii="Arial" w:hAnsi="Arial"/>
          <w:sz w:val="22"/>
          <w:szCs w:val="22"/>
        </w:rPr>
        <w:t xml:space="preserve">complet </w:t>
      </w:r>
      <w:r w:rsidRPr="001A1E99">
        <w:rPr>
          <w:rFonts w:ascii="Arial" w:hAnsi="Arial"/>
          <w:sz w:val="22"/>
          <w:szCs w:val="22"/>
        </w:rPr>
        <w:t xml:space="preserve">des factures qui restent </w:t>
      </w:r>
      <w:r w:rsidR="00112907">
        <w:rPr>
          <w:rFonts w:ascii="Arial" w:hAnsi="Arial"/>
          <w:sz w:val="22"/>
          <w:szCs w:val="22"/>
        </w:rPr>
        <w:t xml:space="preserve">encore </w:t>
      </w:r>
      <w:r w:rsidRPr="001A1E99">
        <w:rPr>
          <w:rFonts w:ascii="Arial" w:hAnsi="Arial"/>
          <w:sz w:val="22"/>
          <w:szCs w:val="22"/>
        </w:rPr>
        <w:t>ouvertes.</w:t>
      </w:r>
      <w:r>
        <w:rPr>
          <w:rFonts w:ascii="Arial" w:hAnsi="Arial"/>
          <w:sz w:val="22"/>
          <w:szCs w:val="22"/>
        </w:rPr>
        <w:t xml:space="preserve"> Merci de préciser ce qui est déjà en poursuites ou en acte de défaut de bien </w:t>
      </w:r>
      <w:r w:rsidR="00112907">
        <w:rPr>
          <w:rFonts w:ascii="Arial" w:hAnsi="Arial"/>
          <w:sz w:val="22"/>
          <w:szCs w:val="22"/>
        </w:rPr>
        <w:t xml:space="preserve">(en indiquant le n°) </w:t>
      </w:r>
      <w:r>
        <w:rPr>
          <w:rFonts w:ascii="Arial" w:hAnsi="Arial"/>
          <w:sz w:val="22"/>
          <w:szCs w:val="22"/>
        </w:rPr>
        <w:t>et ce qui a été transmis éventuellement à une société de recouvrement.</w:t>
      </w:r>
    </w:p>
    <w:p w14:paraId="3C8E1276" w14:textId="77777777" w:rsidR="00F753AE" w:rsidRPr="001A1E99" w:rsidRDefault="00F753AE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 vous remercie aussi de bien vouloir joindre une copie conforme des notes d’honoraires concernées.</w:t>
      </w:r>
    </w:p>
    <w:p w14:paraId="31670A17" w14:textId="77777777" w:rsidR="00F753AE" w:rsidRPr="001A1E99" w:rsidRDefault="00F753AE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58FAEA4C" w14:textId="77777777" w:rsidR="00F753AE" w:rsidRPr="001A1E99" w:rsidRDefault="00F753AE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 w:rsidRPr="001A1E99">
        <w:rPr>
          <w:rFonts w:ascii="Arial" w:hAnsi="Arial"/>
          <w:sz w:val="22"/>
          <w:szCs w:val="22"/>
        </w:rPr>
        <w:t xml:space="preserve">Je vous demande également de bien vouloir bloquer toute </w:t>
      </w:r>
      <w:r>
        <w:rPr>
          <w:rFonts w:ascii="Arial" w:hAnsi="Arial"/>
          <w:sz w:val="22"/>
          <w:szCs w:val="22"/>
        </w:rPr>
        <w:t xml:space="preserve">procédure de recouvrement contre moi </w:t>
      </w:r>
      <w:r w:rsidRPr="001A1E99">
        <w:rPr>
          <w:rFonts w:ascii="Arial" w:hAnsi="Arial"/>
          <w:sz w:val="22"/>
          <w:szCs w:val="22"/>
        </w:rPr>
        <w:t xml:space="preserve">afin de me laisser le temps de trouver un plan de </w:t>
      </w:r>
      <w:r w:rsidR="00112907">
        <w:rPr>
          <w:rFonts w:ascii="Arial" w:hAnsi="Arial"/>
          <w:sz w:val="22"/>
          <w:szCs w:val="22"/>
        </w:rPr>
        <w:t>remboursement</w:t>
      </w:r>
      <w:r w:rsidRPr="001A1E99">
        <w:rPr>
          <w:rFonts w:ascii="Arial" w:hAnsi="Arial"/>
          <w:sz w:val="22"/>
          <w:szCs w:val="22"/>
        </w:rPr>
        <w:t xml:space="preserve"> viable à vous proposer. </w:t>
      </w:r>
    </w:p>
    <w:p w14:paraId="2CFB4C90" w14:textId="77777777" w:rsidR="00F753AE" w:rsidRPr="001A1E99" w:rsidRDefault="00F753AE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3FB4F9D1" w14:textId="77777777" w:rsidR="00F753AE" w:rsidRPr="001A1E99" w:rsidRDefault="00F753AE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 w:rsidRPr="001A1E99">
        <w:rPr>
          <w:rFonts w:ascii="Arial" w:hAnsi="Arial"/>
          <w:sz w:val="22"/>
          <w:szCs w:val="22"/>
        </w:rPr>
        <w:t xml:space="preserve">Je reste bien entendu à votre disposition pour tous renseignements complémentaires. </w:t>
      </w:r>
    </w:p>
    <w:p w14:paraId="1CE0A809" w14:textId="77777777" w:rsidR="00F753AE" w:rsidRPr="001A1E99" w:rsidRDefault="00F753AE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719B2454" w14:textId="77777777" w:rsidR="00F753AE" w:rsidRPr="001A1E99" w:rsidRDefault="00F753AE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 w:rsidRPr="001A1E99">
        <w:rPr>
          <w:rFonts w:ascii="Arial" w:hAnsi="Arial"/>
          <w:sz w:val="22"/>
          <w:szCs w:val="22"/>
        </w:rPr>
        <w:t xml:space="preserve">Dans l’attente, veuillez recevoir, Madame, Monsieur, mes salutations </w:t>
      </w:r>
      <w:r w:rsidR="00112907">
        <w:rPr>
          <w:rFonts w:ascii="Arial" w:hAnsi="Arial"/>
          <w:sz w:val="22"/>
          <w:szCs w:val="22"/>
        </w:rPr>
        <w:t>les meilleures</w:t>
      </w:r>
      <w:r w:rsidRPr="001A1E99">
        <w:rPr>
          <w:rFonts w:ascii="Arial" w:hAnsi="Arial"/>
          <w:sz w:val="22"/>
          <w:szCs w:val="22"/>
        </w:rPr>
        <w:t>.</w:t>
      </w:r>
    </w:p>
    <w:p w14:paraId="67CD9A28" w14:textId="77777777" w:rsidR="00F753AE" w:rsidRPr="001A1E99" w:rsidRDefault="00F753AE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559FE33F" w14:textId="77777777" w:rsidR="00F753AE" w:rsidRPr="001A1E99" w:rsidRDefault="00F753AE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71DDC53F" w14:textId="77777777" w:rsidR="00F753AE" w:rsidRPr="001A1E99" w:rsidRDefault="00F753AE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63E4E829" w14:textId="77777777" w:rsidR="00F753AE" w:rsidRPr="001A1E99" w:rsidRDefault="00F753AE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5FAB6AD9" w14:textId="77777777" w:rsidR="00F753AE" w:rsidRPr="001A1E99" w:rsidRDefault="00F753AE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4E2EEDA2" w14:textId="77777777" w:rsidR="00F753AE" w:rsidRDefault="00F753AE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  <w:r w:rsidRPr="001A1E99">
        <w:rPr>
          <w:rFonts w:ascii="Arial" w:hAnsi="Arial"/>
          <w:sz w:val="22"/>
          <w:szCs w:val="22"/>
        </w:rPr>
        <w:tab/>
        <w:t xml:space="preserve">Signature </w:t>
      </w:r>
    </w:p>
    <w:p w14:paraId="795F41C8" w14:textId="77777777" w:rsidR="00F753AE" w:rsidRPr="001A1E99" w:rsidRDefault="00F753AE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Nom et prénom</w:t>
      </w:r>
    </w:p>
    <w:sectPr w:rsidR="00F753AE" w:rsidRPr="001A1E9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371A" w14:textId="77777777" w:rsidR="00581617" w:rsidRDefault="00581617">
      <w:r>
        <w:separator/>
      </w:r>
    </w:p>
  </w:endnote>
  <w:endnote w:type="continuationSeparator" w:id="0">
    <w:p w14:paraId="27AA449E" w14:textId="77777777" w:rsidR="00581617" w:rsidRDefault="0058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72EA" w14:textId="77777777" w:rsidR="00581617" w:rsidRDefault="00581617">
      <w:r>
        <w:separator/>
      </w:r>
    </w:p>
  </w:footnote>
  <w:footnote w:type="continuationSeparator" w:id="0">
    <w:p w14:paraId="35026659" w14:textId="77777777" w:rsidR="00581617" w:rsidRDefault="00581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529"/>
    <w:rsid w:val="00112907"/>
    <w:rsid w:val="00581617"/>
    <w:rsid w:val="005A765B"/>
    <w:rsid w:val="007D2E78"/>
    <w:rsid w:val="009A78A9"/>
    <w:rsid w:val="00F753AE"/>
    <w:rsid w:val="00F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D7E12"/>
  <w15:chartTrackingRefBased/>
  <w15:docId w15:val="{2067CD6A-7403-6B4E-B12C-5285D49E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demande de relevé</vt:lpstr>
      <vt:lpstr>demande de relevé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relevé</dc:title>
  <dc:subject/>
  <dc:creator>Elvia Cambier</dc:creator>
  <cp:keywords/>
  <cp:lastModifiedBy>Elvia Cambier</cp:lastModifiedBy>
  <cp:revision>2</cp:revision>
  <cp:lastPrinted>1999-06-25T12:24:00Z</cp:lastPrinted>
  <dcterms:created xsi:type="dcterms:W3CDTF">2022-03-29T21:39:00Z</dcterms:created>
  <dcterms:modified xsi:type="dcterms:W3CDTF">2022-03-29T21:39:00Z</dcterms:modified>
</cp:coreProperties>
</file>